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F607" w14:textId="4E6E03DF" w:rsidR="00FB477A" w:rsidRPr="00FB477A" w:rsidRDefault="00C22F2B" w:rsidP="00AF2A13"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1E56C" wp14:editId="2C04ADB0">
                <wp:simplePos x="0" y="0"/>
                <wp:positionH relativeFrom="column">
                  <wp:posOffset>2464904</wp:posOffset>
                </wp:positionH>
                <wp:positionV relativeFrom="paragraph">
                  <wp:posOffset>0</wp:posOffset>
                </wp:positionV>
                <wp:extent cx="3720051" cy="1144988"/>
                <wp:effectExtent l="0" t="0" r="13970" b="1079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0051" cy="11449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080C1" w14:textId="027CE52B" w:rsidR="00C22F2B" w:rsidRPr="00C22F2B" w:rsidRDefault="00C22F2B" w:rsidP="00C22F2B">
                            <w:pPr>
                              <w:ind w:right="4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Main Hospital Number</w:t>
                            </w:r>
                            <w:r w:rsidRPr="003A5A41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: (970) 297-5000</w:t>
                            </w:r>
                          </w:p>
                          <w:p w14:paraId="11085624" w14:textId="4B845BB0" w:rsidR="00C22F2B" w:rsidRDefault="00000000" w:rsidP="00C22F2B">
                            <w:pPr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hyperlink r:id="rId10" w:history="1">
                              <w:r w:rsidR="00C22F2B" w:rsidRPr="003A5A41">
                                <w:rPr>
                                  <w:rStyle w:val="Hyperlink"/>
                                  <w:rFonts w:ascii="Arial" w:hAnsi="Arial" w:cs="Arial"/>
                                  <w:sz w:val="26"/>
                                  <w:szCs w:val="26"/>
                                </w:rPr>
                                <w:t>http://csu-cvmbs.colostate.edu/vth/</w:t>
                              </w:r>
                            </w:hyperlink>
                          </w:p>
                          <w:p w14:paraId="2FBE556E" w14:textId="33E03A19" w:rsidR="00C22F2B" w:rsidRDefault="00C22F2B" w:rsidP="00C22F2B">
                            <w:pPr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  <w:p w14:paraId="3C21A274" w14:textId="5E3F1D51" w:rsidR="00C22F2B" w:rsidRPr="00C22F2B" w:rsidRDefault="00C22F2B" w:rsidP="00C22F2B">
                            <w:r w:rsidRPr="00C22F2B"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>Teaching Activity Contact Number:</w:t>
                            </w:r>
                            <w:r>
                              <w:rPr>
                                <w:rStyle w:val="Hyperlink"/>
                                <w:rFonts w:ascii="Arial" w:hAnsi="Arial" w:cs="Arial"/>
                                <w:sz w:val="26"/>
                                <w:szCs w:val="26"/>
                                <w:u w:val="none"/>
                              </w:rPr>
                              <w:t xml:space="preserve"> (if applicable)</w:t>
                            </w:r>
                          </w:p>
                          <w:p w14:paraId="3E519319" w14:textId="00CE02A5" w:rsidR="00C22F2B" w:rsidRPr="00C22F2B" w:rsidRDefault="00C22F2B" w:rsidP="00C22F2B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1E56C" id="Rectangle 4" o:spid="_x0000_s1026" style="position:absolute;margin-left:194.1pt;margin-top:0;width:292.9pt;height:9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">
                <v:textbox>
                  <w:txbxContent>
                    <w:p w14:paraId="627080C1" w14:textId="027CE52B" w:rsidR="00C22F2B" w:rsidRPr="00C22F2B" w:rsidRDefault="00C22F2B" w:rsidP="00C22F2B">
                      <w:pPr>
                        <w:ind w:right="45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Main Hospital Number</w:t>
                      </w:r>
                      <w:r w:rsidRPr="003A5A41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: (970) 297-5000</w:t>
                      </w:r>
                    </w:p>
                    <w:p w14:paraId="11085624" w14:textId="4B845BB0" w:rsidR="00C22F2B" w:rsidRDefault="000658D6" w:rsidP="00C22F2B">
                      <w:pPr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</w:rPr>
                      </w:pPr>
                      <w:hyperlink r:id="rId12" w:history="1">
                        <w:r w:rsidR="00C22F2B" w:rsidRPr="003A5A41">
                          <w:rPr>
                            <w:rStyle w:val="Hyperlink"/>
                            <w:rFonts w:ascii="Arial" w:hAnsi="Arial" w:cs="Arial"/>
                            <w:sz w:val="26"/>
                            <w:szCs w:val="26"/>
                          </w:rPr>
                          <w:t>http://csu-cvmbs.colostate.edu/vth/</w:t>
                        </w:r>
                      </w:hyperlink>
                    </w:p>
                    <w:p w14:paraId="2FBE556E" w14:textId="33E03A19" w:rsidR="00C22F2B" w:rsidRDefault="00C22F2B" w:rsidP="00C22F2B">
                      <w:pPr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  <w:p w14:paraId="3C21A274" w14:textId="5E3F1D51" w:rsidR="00C22F2B" w:rsidRPr="00C22F2B" w:rsidRDefault="00C22F2B" w:rsidP="00C22F2B">
                      <w:r w:rsidRPr="00C22F2B"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>Teaching Activity Contact Number:</w:t>
                      </w:r>
                      <w:r>
                        <w:rPr>
                          <w:rStyle w:val="Hyperlink"/>
                          <w:rFonts w:ascii="Arial" w:hAnsi="Arial" w:cs="Arial"/>
                          <w:sz w:val="26"/>
                          <w:szCs w:val="26"/>
                          <w:u w:val="none"/>
                        </w:rPr>
                        <w:t xml:space="preserve"> (if applicable)</w:t>
                      </w:r>
                    </w:p>
                    <w:p w14:paraId="3E519319" w14:textId="00CE02A5" w:rsidR="00C22F2B" w:rsidRPr="00C22F2B" w:rsidRDefault="00C22F2B" w:rsidP="00C22F2B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A41">
        <w:rPr>
          <w:rFonts w:ascii="Tahoma" w:hAnsi="Tahoma" w:cs="Tahoma"/>
          <w:noProof/>
        </w:rPr>
        <w:drawing>
          <wp:inline distT="0" distB="0" distL="0" distR="0" wp14:anchorId="3721E56A" wp14:editId="4661012E">
            <wp:extent cx="2127504" cy="1319784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uR-357-VossR-ramR-616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1319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1E531" w14:textId="0B2D72D7" w:rsidR="00D87E47" w:rsidRPr="00E32E4A" w:rsidRDefault="008621B1" w:rsidP="006A7F29">
      <w:pPr>
        <w:spacing w:before="100" w:beforeAutospacing="1" w:after="100" w:afterAutospacing="1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Teaching</w:t>
      </w:r>
      <w:r w:rsidR="00011FFA" w:rsidRPr="00E32E4A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Protocol Title</w:t>
      </w:r>
      <w:r w:rsidR="002F66C4" w:rsidRPr="00E32E4A">
        <w:rPr>
          <w:rFonts w:asciiTheme="minorHAnsi" w:hAnsiTheme="minorHAnsi" w:cstheme="minorHAnsi"/>
          <w:sz w:val="22"/>
          <w:szCs w:val="22"/>
        </w:rPr>
        <w:t>: Owner Informed Consent</w:t>
      </w:r>
    </w:p>
    <w:p w14:paraId="3721E533" w14:textId="2E9F0D93" w:rsidR="00D87E47" w:rsidRPr="00E32E4A" w:rsidRDefault="005D201F" w:rsidP="006A7F29">
      <w:pPr>
        <w:spacing w:before="100" w:beforeAutospacing="1" w:after="100" w:afterAutospacing="1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{complete the items in blue and convert to normal black text, remove instructions in blue</w:t>
      </w:r>
      <w:r w:rsidR="008273D6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; remove any lines that are not applicable to the specific teaching activity</w:t>
      </w: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}</w:t>
      </w:r>
    </w:p>
    <w:p w14:paraId="1401BF91" w14:textId="77777777" w:rsidR="006A7F29" w:rsidRPr="00E32E4A" w:rsidRDefault="002F66C4" w:rsidP="006A7F29">
      <w:pPr>
        <w:pStyle w:val="BodyText"/>
        <w:spacing w:before="100" w:beforeAutospacing="1" w:after="100" w:afterAutospacing="1"/>
        <w:ind w:right="-720"/>
        <w:jc w:val="left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 xml:space="preserve">I understand that the veterinarians at </w:t>
      </w:r>
      <w:r w:rsidR="008273D6" w:rsidRPr="00E32E4A">
        <w:rPr>
          <w:rFonts w:asciiTheme="minorHAnsi" w:hAnsiTheme="minorHAnsi" w:cstheme="minorHAnsi"/>
          <w:sz w:val="22"/>
          <w:szCs w:val="22"/>
        </w:rPr>
        <w:t>Colorado State University (CSU)</w:t>
      </w:r>
      <w:r w:rsidRPr="00E32E4A">
        <w:rPr>
          <w:rFonts w:asciiTheme="minorHAnsi" w:hAnsiTheme="minorHAnsi" w:cstheme="minorHAnsi"/>
          <w:sz w:val="22"/>
          <w:szCs w:val="22"/>
        </w:rPr>
        <w:t xml:space="preserve"> are engaged in </w:t>
      </w:r>
      <w:r w:rsidR="00AF66D4" w:rsidRPr="00E32E4A">
        <w:rPr>
          <w:rFonts w:asciiTheme="minorHAnsi" w:hAnsiTheme="minorHAnsi" w:cstheme="minorHAnsi"/>
          <w:sz w:val="22"/>
          <w:szCs w:val="22"/>
        </w:rPr>
        <w:t>teaching</w:t>
      </w:r>
      <w:r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8846E2" w:rsidRPr="00E32E4A">
        <w:rPr>
          <w:rFonts w:asciiTheme="minorHAnsi" w:hAnsiTheme="minorHAnsi" w:cstheme="minorHAnsi"/>
          <w:sz w:val="22"/>
          <w:szCs w:val="22"/>
        </w:rPr>
        <w:t>for the improvement of animal health, patient care, education, clinical investigation, and scientific innovation</w:t>
      </w:r>
      <w:r w:rsidR="00065E19" w:rsidRPr="00E32E4A">
        <w:rPr>
          <w:rFonts w:asciiTheme="minorHAnsi" w:hAnsiTheme="minorHAnsi" w:cstheme="minorHAnsi"/>
          <w:sz w:val="22"/>
          <w:szCs w:val="22"/>
        </w:rPr>
        <w:t xml:space="preserve"> through research activities</w:t>
      </w:r>
      <w:r w:rsidR="008846E2" w:rsidRPr="00E32E4A">
        <w:rPr>
          <w:rFonts w:asciiTheme="minorHAnsi" w:hAnsiTheme="minorHAnsi" w:cstheme="minorHAnsi"/>
          <w:sz w:val="22"/>
          <w:szCs w:val="22"/>
        </w:rPr>
        <w:t>.</w:t>
      </w:r>
      <w:r w:rsidRPr="00E32E4A">
        <w:rPr>
          <w:rFonts w:asciiTheme="minorHAnsi" w:hAnsiTheme="minorHAnsi" w:cstheme="minorHAnsi"/>
          <w:sz w:val="22"/>
          <w:szCs w:val="22"/>
        </w:rPr>
        <w:t xml:space="preserve">  The detailed procedures of the</w:t>
      </w:r>
      <w:r w:rsidR="00D357D6" w:rsidRPr="00E32E4A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="00AF66D4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Teaching Protocol Title</w:t>
      </w:r>
      <w:r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E335CE" w:rsidRPr="00E32E4A">
        <w:rPr>
          <w:rFonts w:asciiTheme="minorHAnsi" w:hAnsiTheme="minorHAnsi" w:cstheme="minorHAnsi"/>
          <w:sz w:val="22"/>
          <w:szCs w:val="22"/>
        </w:rPr>
        <w:t xml:space="preserve">occurring on </w:t>
      </w:r>
      <w:r w:rsidR="00E335CE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{add date(s) and times}</w:t>
      </w:r>
      <w:r w:rsidR="00E335CE" w:rsidRPr="00E32E4A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E32E4A">
        <w:rPr>
          <w:rFonts w:asciiTheme="minorHAnsi" w:hAnsiTheme="minorHAnsi" w:cstheme="minorHAnsi"/>
          <w:sz w:val="22"/>
          <w:szCs w:val="22"/>
        </w:rPr>
        <w:t>have been explained to me by:</w:t>
      </w:r>
    </w:p>
    <w:p w14:paraId="26CDED05" w14:textId="176B8CB5" w:rsidR="00E335CE" w:rsidRPr="00E32E4A" w:rsidRDefault="002F66C4" w:rsidP="006A7F29">
      <w:pPr>
        <w:pStyle w:val="BodyText"/>
        <w:spacing w:before="100" w:beforeAutospacing="1" w:after="100" w:afterAutospacing="1"/>
        <w:ind w:right="-720"/>
        <w:jc w:val="left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Dr. ___________________________ on __________________________.</w:t>
      </w:r>
    </w:p>
    <w:p w14:paraId="423BD954" w14:textId="78D84842" w:rsidR="00E335CE" w:rsidRPr="00E32E4A" w:rsidRDefault="00E335CE" w:rsidP="006A7F29">
      <w:pPr>
        <w:pStyle w:val="BodyText2"/>
        <w:snapToGrid w:val="0"/>
        <w:spacing w:before="100" w:beforeAutospacing="1" w:after="100" w:afterAutospacing="1" w:line="240" w:lineRule="auto"/>
        <w:ind w:right="-72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b/>
          <w:spacing w:val="-2"/>
          <w:sz w:val="22"/>
          <w:szCs w:val="22"/>
        </w:rPr>
        <w:t>Owner Information:</w:t>
      </w:r>
    </w:p>
    <w:p w14:paraId="1C591519" w14:textId="3E81A412" w:rsidR="00E335CE" w:rsidRPr="00E32E4A" w:rsidRDefault="00E335CE" w:rsidP="0028604F">
      <w:pPr>
        <w:pStyle w:val="BodyText2"/>
        <w:snapToGrid w:val="0"/>
        <w:spacing w:before="100" w:beforeAutospacing="1" w:after="100" w:afterAutospacing="1" w:line="240" w:lineRule="auto"/>
        <w:ind w:left="360"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Name: _____________________________________________________________________________________</w:t>
      </w:r>
    </w:p>
    <w:p w14:paraId="46E10EAF" w14:textId="2CEDEC6A" w:rsidR="00E335CE" w:rsidRPr="00E32E4A" w:rsidRDefault="00E335CE" w:rsidP="0028604F">
      <w:pPr>
        <w:pStyle w:val="BodyText2"/>
        <w:snapToGrid w:val="0"/>
        <w:spacing w:before="100" w:beforeAutospacing="1" w:after="100" w:afterAutospacing="1" w:line="240" w:lineRule="auto"/>
        <w:ind w:left="360"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Address: ___________________________________________________________________________________</w:t>
      </w:r>
    </w:p>
    <w:p w14:paraId="703967E4" w14:textId="77777777" w:rsidR="00AF2A13" w:rsidRPr="00E32E4A" w:rsidRDefault="00E335CE" w:rsidP="0028604F">
      <w:pPr>
        <w:pStyle w:val="BodyText2"/>
        <w:snapToGrid w:val="0"/>
        <w:spacing w:before="100" w:beforeAutospacing="1" w:after="100" w:afterAutospacing="1" w:line="240" w:lineRule="auto"/>
        <w:ind w:left="360"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Contact Phone Number: _______________________________________________________________________</w:t>
      </w:r>
    </w:p>
    <w:p w14:paraId="7D9DEDB3" w14:textId="6132AD90" w:rsidR="00AF2A13" w:rsidRPr="00E32E4A" w:rsidRDefault="00E335CE" w:rsidP="006A7F29">
      <w:pPr>
        <w:pStyle w:val="BodyText2"/>
        <w:spacing w:before="100" w:beforeAutospacing="1" w:after="100" w:afterAutospacing="1" w:line="240" w:lineRule="auto"/>
        <w:ind w:right="-720"/>
        <w:contextualSpacing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b/>
          <w:spacing w:val="-2"/>
          <w:sz w:val="22"/>
          <w:szCs w:val="22"/>
        </w:rPr>
        <w:t xml:space="preserve">Animal Information: </w:t>
      </w:r>
    </w:p>
    <w:p w14:paraId="42AA9328" w14:textId="77777777" w:rsidR="00AF2A13" w:rsidRPr="00E32E4A" w:rsidRDefault="00E335CE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Name/Unique Identifying Number/Markings: _______________________________________________________</w:t>
      </w:r>
    </w:p>
    <w:p w14:paraId="3B6D05EE" w14:textId="77777777" w:rsidR="00AF2A13" w:rsidRPr="00E32E4A" w:rsidRDefault="00E335CE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Species: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___________________________________________________________________________________</w:t>
      </w:r>
    </w:p>
    <w:p w14:paraId="1653D50A" w14:textId="77777777" w:rsidR="00AF2A13" w:rsidRPr="00E32E4A" w:rsidRDefault="00E335CE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Sex: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___________________________________________________________________________________</w:t>
      </w:r>
      <w:r w:rsidR="00AF2A13" w:rsidRPr="00E32E4A">
        <w:rPr>
          <w:rFonts w:asciiTheme="minorHAnsi" w:hAnsiTheme="minorHAnsi" w:cstheme="minorHAnsi"/>
          <w:spacing w:val="-2"/>
          <w:sz w:val="22"/>
          <w:szCs w:val="22"/>
        </w:rPr>
        <w:t>___</w:t>
      </w:r>
    </w:p>
    <w:p w14:paraId="6E7BB93F" w14:textId="77777777" w:rsidR="00AF2A13" w:rsidRPr="00E32E4A" w:rsidRDefault="00E335CE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Date of Birth or Approximate Age: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_______________________________________________________________</w:t>
      </w:r>
    </w:p>
    <w:p w14:paraId="57CDB2BF" w14:textId="77777777" w:rsidR="00AF2A13" w:rsidRPr="00E32E4A" w:rsidRDefault="00CB664D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Length of Ownership: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_________________________________________________________________________</w:t>
      </w:r>
    </w:p>
    <w:p w14:paraId="3CA51C72" w14:textId="290E69F6" w:rsidR="000E17D5" w:rsidRPr="00E32E4A" w:rsidRDefault="00ED5E23" w:rsidP="0028604F">
      <w:pPr>
        <w:tabs>
          <w:tab w:val="left" w:pos="-720"/>
        </w:tabs>
        <w:suppressAutoHyphens/>
        <w:spacing w:before="100" w:beforeAutospacing="1" w:after="100" w:afterAutospacing="1"/>
        <w:ind w:right="-720" w:firstLine="360"/>
        <w:outlineLvl w:val="0"/>
        <w:rPr>
          <w:rFonts w:asciiTheme="minorHAnsi" w:hAnsiTheme="minorHAnsi" w:cstheme="minorHAnsi"/>
          <w:b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Acquired From: ______________________________________________________________________________</w:t>
      </w:r>
    </w:p>
    <w:p w14:paraId="3721E537" w14:textId="601D48FD" w:rsidR="001D3DCB" w:rsidRPr="00E32E4A" w:rsidRDefault="0088741F" w:rsidP="006A7F29">
      <w:pPr>
        <w:tabs>
          <w:tab w:val="left" w:pos="-720"/>
        </w:tabs>
        <w:suppressAutoHyphens/>
        <w:spacing w:before="100" w:beforeAutospacing="1" w:after="100" w:afterAutospacing="1"/>
        <w:ind w:right="-720"/>
        <w:outlineLvl w:val="0"/>
        <w:rPr>
          <w:rFonts w:asciiTheme="minorHAnsi" w:hAnsiTheme="minorHAnsi" w:cstheme="minorHAnsi"/>
          <w:b/>
          <w:i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Please </w:t>
      </w:r>
      <w:r w:rsidR="00E26D2A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>initial</w:t>
      </w:r>
      <w:r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the following </w:t>
      </w:r>
      <w:r w:rsidR="00E26D2A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>lines</w:t>
      </w:r>
      <w:r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to confirm</w:t>
      </w:r>
      <w:r w:rsidR="00124D69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and</w:t>
      </w:r>
      <w:r w:rsidR="00ED5E23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agree</w:t>
      </w:r>
      <w:r w:rsidR="00065E19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with</w:t>
      </w:r>
      <w:r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 xml:space="preserve"> the </w:t>
      </w:r>
      <w:r w:rsidR="00ED5E23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>following statements</w:t>
      </w:r>
      <w:r w:rsidR="002F66C4" w:rsidRPr="00E32E4A">
        <w:rPr>
          <w:rFonts w:asciiTheme="minorHAnsi" w:hAnsiTheme="minorHAnsi" w:cstheme="minorHAnsi"/>
          <w:b/>
          <w:i/>
          <w:spacing w:val="-2"/>
          <w:sz w:val="22"/>
          <w:szCs w:val="22"/>
        </w:rPr>
        <w:t>:</w:t>
      </w:r>
    </w:p>
    <w:p w14:paraId="3C25E0F3" w14:textId="0C990375" w:rsidR="00065E19" w:rsidRPr="00E32E4A" w:rsidRDefault="00065E19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Pr="00E32E4A">
        <w:rPr>
          <w:rFonts w:asciiTheme="minorHAnsi" w:hAnsiTheme="minorHAnsi" w:cstheme="minorHAnsi"/>
          <w:sz w:val="22"/>
          <w:szCs w:val="22"/>
        </w:rPr>
        <w:t xml:space="preserve">    I understand that participation in this teaching activity is voluntary and that my decision to have my pet/animal(s) participate or not participate will not impact my relationship with CSU.   </w:t>
      </w:r>
    </w:p>
    <w:p w14:paraId="355443EF" w14:textId="0DF21A42" w:rsidR="00065E19" w:rsidRPr="00E32E4A" w:rsidRDefault="00065E19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Pr="00E32E4A">
        <w:rPr>
          <w:rFonts w:asciiTheme="minorHAnsi" w:hAnsiTheme="minorHAnsi" w:cstheme="minorHAnsi"/>
          <w:sz w:val="22"/>
          <w:szCs w:val="22"/>
        </w:rPr>
        <w:t xml:space="preserve">    I understand that I will receive </w:t>
      </w: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{no compensation or other benefits or include any incentives here}</w:t>
      </w:r>
      <w:r w:rsidRPr="00E32E4A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E32E4A">
        <w:rPr>
          <w:rFonts w:asciiTheme="minorHAnsi" w:hAnsiTheme="minorHAnsi" w:cstheme="minorHAnsi"/>
          <w:sz w:val="22"/>
          <w:szCs w:val="22"/>
        </w:rPr>
        <w:t>in exchange for volunteering my pet/animal(s) for use in this teaching activity.</w:t>
      </w:r>
    </w:p>
    <w:p w14:paraId="5F86B472" w14:textId="73169484" w:rsidR="00ED5E23" w:rsidRPr="00E32E4A" w:rsidRDefault="00E26D2A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napToGrid w:val="0"/>
        <w:spacing w:before="100" w:beforeAutospacing="1"/>
        <w:ind w:left="864" w:right="-720" w:hanging="864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lastRenderedPageBreak/>
        <w:t>______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My </w:t>
      </w:r>
      <w:r w:rsidR="00AF66D4" w:rsidRPr="00E32E4A">
        <w:rPr>
          <w:rFonts w:asciiTheme="minorHAnsi" w:hAnsiTheme="minorHAnsi" w:cstheme="minorHAnsi"/>
          <w:spacing w:val="-2"/>
          <w:sz w:val="22"/>
          <w:szCs w:val="22"/>
        </w:rPr>
        <w:t>pet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(s)</w:t>
      </w:r>
      <w:r w:rsidR="00AF66D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>must</w:t>
      </w:r>
      <w:r w:rsidR="002F66C4" w:rsidRPr="00E32E4A">
        <w:rPr>
          <w:rFonts w:asciiTheme="minorHAnsi" w:hAnsiTheme="minorHAnsi" w:cstheme="minorHAnsi"/>
          <w:color w:val="000000" w:themeColor="text1"/>
          <w:spacing w:val="-2"/>
          <w:sz w:val="22"/>
          <w:szCs w:val="22"/>
        </w:rPr>
        <w:t xml:space="preserve"> </w:t>
      </w:r>
      <w:r w:rsidR="005E19C8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>{</w:t>
      </w:r>
      <w:r w:rsidR="00AF66D4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 xml:space="preserve">specify any requirements, </w:t>
      </w:r>
      <w:proofErr w:type="gramStart"/>
      <w:r w:rsidR="00AF66D4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>e.g.</w:t>
      </w:r>
      <w:proofErr w:type="gramEnd"/>
      <w:r w:rsidR="00AF66D4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 xml:space="preserve"> healthy, up to date on vaccinations, etc.</w:t>
      </w:r>
      <w:r w:rsidR="005E19C8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>}</w:t>
      </w:r>
      <w:r w:rsidR="00DA0120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>in order to</w:t>
      </w:r>
      <w:r w:rsidR="008846E2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be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eligible to participate in this </w:t>
      </w:r>
      <w:r w:rsidR="00AF66D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teaching </w:t>
      </w:r>
      <w:r w:rsidR="005A08CF" w:rsidRPr="00E32E4A">
        <w:rPr>
          <w:rFonts w:asciiTheme="minorHAnsi" w:hAnsiTheme="minorHAnsi" w:cstheme="minorHAnsi"/>
          <w:spacing w:val="-2"/>
          <w:sz w:val="22"/>
          <w:szCs w:val="22"/>
        </w:rPr>
        <w:t>activity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>.</w:t>
      </w:r>
      <w:r w:rsidR="00C22F2B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 </w:t>
      </w:r>
      <w:r w:rsidR="00E335CE" w:rsidRPr="00E32E4A">
        <w:rPr>
          <w:rFonts w:asciiTheme="minorHAnsi" w:hAnsiTheme="minorHAnsi" w:cstheme="minorHAnsi"/>
          <w:spacing w:val="-2"/>
          <w:sz w:val="22"/>
          <w:szCs w:val="22"/>
        </w:rPr>
        <w:t>I hereby certify that to the best of my knowledg</w:t>
      </w:r>
      <w:r w:rsidRPr="00E32E4A">
        <w:rPr>
          <w:rFonts w:asciiTheme="minorHAnsi" w:hAnsiTheme="minorHAnsi" w:cstheme="minorHAnsi"/>
          <w:spacing w:val="-2"/>
          <w:sz w:val="22"/>
          <w:szCs w:val="22"/>
        </w:rPr>
        <w:t>e</w:t>
      </w:r>
      <w:r w:rsidR="00E335CE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the above referenced animal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(s)</w:t>
      </w:r>
      <w:r w:rsidR="00E335CE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is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/are</w:t>
      </w:r>
      <w:r w:rsidR="00E335CE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in good health and not currently under medical treatment except for the following: </w:t>
      </w:r>
    </w:p>
    <w:p w14:paraId="616415AE" w14:textId="4B5CD686" w:rsidR="00FB477A" w:rsidRPr="00E32E4A" w:rsidRDefault="00E335CE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20" w:after="120"/>
        <w:ind w:left="864" w:right="-720" w:hanging="864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344D057C" w14:textId="6D4EB715" w:rsidR="0002522D" w:rsidRPr="00E32E4A" w:rsidRDefault="00E26D2A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>______</w:t>
      </w:r>
      <w:r w:rsidR="00ED5E23" w:rsidRPr="00E32E4A">
        <w:rPr>
          <w:rFonts w:asciiTheme="minorHAnsi" w:hAnsiTheme="minorHAnsi" w:cstheme="minorHAnsi"/>
          <w:sz w:val="22"/>
          <w:szCs w:val="22"/>
        </w:rPr>
        <w:t xml:space="preserve">    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>I certify that my pet/animal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(s)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has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/have</w:t>
      </w:r>
      <w:r w:rsidR="00ED5E2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never bitten or otherwise attacked anyone. </w:t>
      </w:r>
    </w:p>
    <w:p w14:paraId="3721E53B" w14:textId="017FE5FF" w:rsidR="001D3DCB" w:rsidRPr="00E32E4A" w:rsidRDefault="00E26D2A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>______</w:t>
      </w:r>
      <w:r w:rsidR="0088741F" w:rsidRPr="00E32E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The purpose of this 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teaching </w:t>
      </w:r>
      <w:r w:rsidR="005A08CF" w:rsidRPr="00E32E4A">
        <w:rPr>
          <w:rFonts w:asciiTheme="minorHAnsi" w:hAnsiTheme="minorHAnsi" w:cstheme="minorHAnsi"/>
          <w:sz w:val="22"/>
          <w:szCs w:val="22"/>
        </w:rPr>
        <w:t>activit</w:t>
      </w:r>
      <w:r w:rsidR="00AF66D4" w:rsidRPr="00E32E4A">
        <w:rPr>
          <w:rFonts w:asciiTheme="minorHAnsi" w:hAnsiTheme="minorHAnsi" w:cstheme="minorHAnsi"/>
          <w:sz w:val="22"/>
          <w:szCs w:val="22"/>
        </w:rPr>
        <w:t>y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is to </w:t>
      </w:r>
      <w:r w:rsidR="002F66C4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{add purpose/goal here}</w:t>
      </w:r>
      <w:r w:rsidR="002F66C4" w:rsidRPr="00E32E4A">
        <w:rPr>
          <w:rFonts w:asciiTheme="minorHAnsi" w:hAnsiTheme="minorHAnsi" w:cstheme="minorHAnsi"/>
          <w:sz w:val="22"/>
          <w:szCs w:val="22"/>
        </w:rPr>
        <w:t>.</w:t>
      </w:r>
    </w:p>
    <w:p w14:paraId="3721E53D" w14:textId="154D2FF1" w:rsidR="001D3DCB" w:rsidRPr="00E32E4A" w:rsidRDefault="00E26D2A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>______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 </w:t>
      </w:r>
      <w:r w:rsidR="00AE6E13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1101EA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As part of this </w:t>
      </w:r>
      <w:r w:rsidR="00AF66D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teaching </w:t>
      </w:r>
      <w:r w:rsidR="005A08CF" w:rsidRPr="00E32E4A">
        <w:rPr>
          <w:rFonts w:asciiTheme="minorHAnsi" w:hAnsiTheme="minorHAnsi" w:cstheme="minorHAnsi"/>
          <w:spacing w:val="-2"/>
          <w:sz w:val="22"/>
          <w:szCs w:val="22"/>
        </w:rPr>
        <w:t>activity</w:t>
      </w:r>
      <w:r w:rsidR="001101EA" w:rsidRPr="00E32E4A">
        <w:rPr>
          <w:rFonts w:asciiTheme="minorHAnsi" w:hAnsiTheme="minorHAnsi" w:cstheme="minorHAnsi"/>
          <w:spacing w:val="-2"/>
          <w:sz w:val="22"/>
          <w:szCs w:val="22"/>
        </w:rPr>
        <w:t>,</w:t>
      </w:r>
      <w:r w:rsidR="000548B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1101EA" w:rsidRPr="00E32E4A">
        <w:rPr>
          <w:rFonts w:asciiTheme="minorHAnsi" w:hAnsiTheme="minorHAnsi" w:cstheme="minorHAnsi"/>
          <w:spacing w:val="-2"/>
          <w:sz w:val="22"/>
          <w:szCs w:val="22"/>
        </w:rPr>
        <w:t>m</w:t>
      </w:r>
      <w:r w:rsidR="000548B3" w:rsidRPr="00E32E4A">
        <w:rPr>
          <w:rFonts w:asciiTheme="minorHAnsi" w:hAnsiTheme="minorHAnsi" w:cstheme="minorHAnsi"/>
          <w:spacing w:val="-2"/>
          <w:sz w:val="22"/>
          <w:szCs w:val="22"/>
        </w:rPr>
        <w:t>y</w:t>
      </w:r>
      <w:r w:rsidR="00AF66D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pet</w:t>
      </w:r>
      <w:r w:rsidR="00065E19" w:rsidRPr="00E32E4A">
        <w:rPr>
          <w:rFonts w:asciiTheme="minorHAnsi" w:hAnsiTheme="minorHAnsi" w:cstheme="minorHAnsi"/>
          <w:spacing w:val="-2"/>
          <w:sz w:val="22"/>
          <w:szCs w:val="22"/>
        </w:rPr>
        <w:t>/animal(s)</w:t>
      </w:r>
      <w:r w:rsidR="001101EA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0548B3" w:rsidRPr="00E32E4A">
        <w:rPr>
          <w:rFonts w:asciiTheme="minorHAnsi" w:hAnsiTheme="minorHAnsi" w:cstheme="minorHAnsi"/>
          <w:spacing w:val="-2"/>
          <w:sz w:val="22"/>
          <w:szCs w:val="22"/>
        </w:rPr>
        <w:t>will</w:t>
      </w:r>
      <w:r w:rsidR="009B29E7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undergo</w:t>
      </w:r>
      <w:r w:rsidR="000548B3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the following procedures</w:t>
      </w:r>
      <w:r w:rsidR="000548B3" w:rsidRPr="00E32E4A">
        <w:rPr>
          <w:rFonts w:asciiTheme="minorHAnsi" w:hAnsiTheme="minorHAnsi" w:cstheme="minorHAnsi"/>
          <w:color w:val="0070C0"/>
          <w:spacing w:val="-2"/>
          <w:sz w:val="22"/>
          <w:szCs w:val="22"/>
        </w:rPr>
        <w:t xml:space="preserve"> {</w:t>
      </w:r>
      <w:r w:rsidR="000548B3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 xml:space="preserve">add description of the procedures to be </w:t>
      </w:r>
      <w:r w:rsidR="00F81E4F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performed</w:t>
      </w:r>
      <w:r w:rsidR="00134734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,</w:t>
      </w:r>
      <w:r w:rsidR="00F81E4F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 xml:space="preserve"> e.g. sedation</w:t>
      </w:r>
      <w:r w:rsidR="006D53FC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, palpation, etc.,</w:t>
      </w:r>
      <w:r w:rsidR="00134734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 xml:space="preserve"> including </w:t>
      </w:r>
      <w:r w:rsidR="00124D69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 xml:space="preserve">number, time commitment, and </w:t>
      </w:r>
      <w:r w:rsidR="00134734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a</w:t>
      </w:r>
      <w:r w:rsidR="006D53FC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ny potential side effects</w:t>
      </w:r>
      <w:r w:rsidR="000548B3" w:rsidRPr="00E32E4A">
        <w:rPr>
          <w:rFonts w:asciiTheme="minorHAnsi" w:hAnsiTheme="minorHAnsi" w:cstheme="minorHAnsi"/>
          <w:i/>
          <w:color w:val="0070C0"/>
          <w:spacing w:val="-2"/>
          <w:sz w:val="22"/>
          <w:szCs w:val="22"/>
        </w:rPr>
        <w:t>}.</w:t>
      </w:r>
    </w:p>
    <w:p w14:paraId="3721E54B" w14:textId="236835ED" w:rsidR="001D3DCB" w:rsidRPr="00E32E4A" w:rsidRDefault="00E26D2A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>______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</w:t>
      </w:r>
      <w:r w:rsidR="00AE6E13" w:rsidRPr="00E32E4A">
        <w:rPr>
          <w:rFonts w:asciiTheme="minorHAnsi" w:hAnsiTheme="minorHAnsi" w:cstheme="minorHAnsi"/>
          <w:sz w:val="22"/>
          <w:szCs w:val="22"/>
        </w:rPr>
        <w:t xml:space="preserve">  </w:t>
      </w:r>
      <w:r w:rsidR="002F66C4" w:rsidRPr="00E32E4A">
        <w:rPr>
          <w:rFonts w:asciiTheme="minorHAnsi" w:hAnsiTheme="minorHAnsi" w:cstheme="minorHAnsi"/>
          <w:sz w:val="22"/>
          <w:szCs w:val="22"/>
        </w:rPr>
        <w:t>I realize that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 although all precautions will be taken to prevent my pet</w:t>
      </w:r>
      <w:r w:rsidR="00A73C60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 from suffering any illness or injury as a participant in this teaching </w:t>
      </w:r>
      <w:r w:rsidR="005A08CF" w:rsidRPr="00E32E4A">
        <w:rPr>
          <w:rFonts w:asciiTheme="minorHAnsi" w:hAnsiTheme="minorHAnsi" w:cstheme="minorHAnsi"/>
          <w:sz w:val="22"/>
          <w:szCs w:val="22"/>
        </w:rPr>
        <w:t>activity</w:t>
      </w:r>
      <w:r w:rsidR="00AF66D4" w:rsidRPr="00E32E4A">
        <w:rPr>
          <w:rFonts w:asciiTheme="minorHAnsi" w:hAnsiTheme="minorHAnsi" w:cstheme="minorHAnsi"/>
          <w:sz w:val="22"/>
          <w:szCs w:val="22"/>
        </w:rPr>
        <w:t>,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it is 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still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possible 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that </w:t>
      </w:r>
      <w:r w:rsidR="002F66C4" w:rsidRPr="00E32E4A">
        <w:rPr>
          <w:rFonts w:asciiTheme="minorHAnsi" w:hAnsiTheme="minorHAnsi" w:cstheme="minorHAnsi"/>
          <w:sz w:val="22"/>
          <w:szCs w:val="22"/>
        </w:rPr>
        <w:t>my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 pet</w:t>
      </w:r>
      <w:r w:rsidR="00A73C60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will 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be injured or develop illness.  If this occurs, </w:t>
      </w:r>
      <w:r w:rsidR="00AF66D4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{add who is responsible for treatment and payment associated with any illness or injury to participant}</w:t>
      </w:r>
      <w:r w:rsidR="002F66C4" w:rsidRPr="00E32E4A">
        <w:rPr>
          <w:rFonts w:asciiTheme="minorHAnsi" w:hAnsiTheme="minorHAnsi" w:cstheme="minorHAnsi"/>
          <w:sz w:val="22"/>
          <w:szCs w:val="22"/>
        </w:rPr>
        <w:t>.</w:t>
      </w:r>
    </w:p>
    <w:p w14:paraId="3721E54D" w14:textId="2C2AAD0E" w:rsidR="001D3DCB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>______</w:t>
      </w:r>
      <w:r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 </w:t>
      </w:r>
      <w:r w:rsidR="00C17C81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 understand that </w:t>
      </w:r>
      <w:r w:rsidR="00AF66D4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any </w:t>
      </w:r>
      <w:r w:rsidR="006A458F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>data</w:t>
      </w:r>
      <w:r w:rsidR="00C17C81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and specimens collected during this </w:t>
      </w:r>
      <w:r w:rsidR="00AF66D4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teaching </w:t>
      </w:r>
      <w:r w:rsidR="00C855AC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>activity</w:t>
      </w:r>
      <w:r w:rsidR="00C17C81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are the property of the </w:t>
      </w:r>
      <w:r w:rsidR="00C855AC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teaching activity organizers/CSU </w:t>
      </w:r>
      <w:r w:rsidR="00C17C81" w:rsidRPr="00E32E4A">
        <w:rPr>
          <w:rFonts w:asciiTheme="minorHAnsi" w:eastAsia="Times New Roman" w:hAnsiTheme="minorHAnsi" w:cstheme="minorHAnsi"/>
          <w:color w:val="000000"/>
          <w:sz w:val="22"/>
          <w:szCs w:val="22"/>
        </w:rPr>
        <w:t>and may be stored for future use.  </w:t>
      </w:r>
    </w:p>
    <w:p w14:paraId="3721E54F" w14:textId="0949339D" w:rsidR="001D3DCB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I give my permission to publish data </w:t>
      </w:r>
      <w:r w:rsidR="000C593E" w:rsidRPr="00E32E4A">
        <w:rPr>
          <w:rFonts w:asciiTheme="minorHAnsi" w:hAnsiTheme="minorHAnsi" w:cstheme="minorHAnsi"/>
          <w:sz w:val="22"/>
          <w:szCs w:val="22"/>
        </w:rPr>
        <w:t xml:space="preserve">and photos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obtained from this 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teaching </w:t>
      </w:r>
      <w:r w:rsidR="00C855AC" w:rsidRPr="00E32E4A">
        <w:rPr>
          <w:rFonts w:asciiTheme="minorHAnsi" w:hAnsiTheme="minorHAnsi" w:cstheme="minorHAnsi"/>
          <w:sz w:val="22"/>
          <w:szCs w:val="22"/>
        </w:rPr>
        <w:t>activity</w:t>
      </w:r>
      <w:r w:rsidR="002F66C4" w:rsidRPr="00E32E4A">
        <w:rPr>
          <w:rFonts w:asciiTheme="minorHAnsi" w:hAnsiTheme="minorHAnsi" w:cstheme="minorHAnsi"/>
          <w:sz w:val="22"/>
          <w:szCs w:val="22"/>
        </w:rPr>
        <w:t>. I understand that my pet</w:t>
      </w:r>
      <w:r w:rsidR="005044E8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will not be identified individually</w:t>
      </w:r>
      <w:r w:rsidR="00AF66D4" w:rsidRPr="00E32E4A">
        <w:rPr>
          <w:rFonts w:asciiTheme="minorHAnsi" w:hAnsiTheme="minorHAnsi" w:cstheme="minorHAnsi"/>
          <w:sz w:val="22"/>
          <w:szCs w:val="22"/>
        </w:rPr>
        <w:t xml:space="preserve"> without my permission</w:t>
      </w:r>
      <w:r w:rsidR="002F66C4" w:rsidRPr="00E32E4A">
        <w:rPr>
          <w:rFonts w:asciiTheme="minorHAnsi" w:hAnsiTheme="minorHAnsi" w:cstheme="minorHAnsi"/>
          <w:sz w:val="22"/>
          <w:szCs w:val="22"/>
        </w:rPr>
        <w:t>.</w:t>
      </w:r>
    </w:p>
    <w:p w14:paraId="3721E551" w14:textId="02455010" w:rsidR="001D3DCB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>______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 </w:t>
      </w:r>
      <w:r w:rsidR="002F66C4" w:rsidRPr="00E32E4A">
        <w:rPr>
          <w:rFonts w:asciiTheme="minorHAnsi" w:hAnsiTheme="minorHAnsi" w:cstheme="minorHAnsi"/>
          <w:sz w:val="22"/>
          <w:szCs w:val="22"/>
        </w:rPr>
        <w:t>I may withdraw my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pet</w:t>
      </w:r>
      <w:r w:rsidR="005044E8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from this 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teaching </w:t>
      </w:r>
      <w:r w:rsidR="00C855AC" w:rsidRPr="00E32E4A">
        <w:rPr>
          <w:rFonts w:asciiTheme="minorHAnsi" w:hAnsiTheme="minorHAnsi" w:cstheme="minorHAnsi"/>
          <w:sz w:val="22"/>
          <w:szCs w:val="22"/>
        </w:rPr>
        <w:t>activity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at any time </w:t>
      </w:r>
      <w:r w:rsidR="002F66C4" w:rsidRPr="00E32E4A">
        <w:rPr>
          <w:rFonts w:asciiTheme="minorHAnsi" w:hAnsiTheme="minorHAnsi" w:cstheme="minorHAnsi"/>
          <w:sz w:val="22"/>
          <w:szCs w:val="22"/>
        </w:rPr>
        <w:t>without penalty.</w:t>
      </w:r>
    </w:p>
    <w:p w14:paraId="3721E553" w14:textId="429D2739" w:rsidR="001D3DCB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</w:t>
      </w:r>
      <w:r w:rsidR="002F66C4" w:rsidRPr="00E32E4A">
        <w:rPr>
          <w:rFonts w:asciiTheme="minorHAnsi" w:hAnsiTheme="minorHAnsi" w:cstheme="minorHAnsi"/>
          <w:sz w:val="22"/>
          <w:szCs w:val="22"/>
        </w:rPr>
        <w:t>The veterinarian in charge may withdraw my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pet</w:t>
      </w:r>
      <w:r w:rsidR="005044E8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from this 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teaching </w:t>
      </w:r>
      <w:r w:rsidR="00C855AC" w:rsidRPr="00E32E4A">
        <w:rPr>
          <w:rFonts w:asciiTheme="minorHAnsi" w:hAnsiTheme="minorHAnsi" w:cstheme="minorHAnsi"/>
          <w:sz w:val="22"/>
          <w:szCs w:val="22"/>
        </w:rPr>
        <w:t>activity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if he/she determines that my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pet</w:t>
      </w:r>
      <w:r w:rsidR="005044E8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2F66C4" w:rsidRPr="00E32E4A">
        <w:rPr>
          <w:rFonts w:asciiTheme="minorHAnsi" w:hAnsiTheme="minorHAnsi" w:cstheme="minorHAnsi"/>
          <w:sz w:val="22"/>
          <w:szCs w:val="22"/>
        </w:rPr>
        <w:t>is</w:t>
      </w:r>
      <w:r w:rsidR="00065E19" w:rsidRPr="00E32E4A">
        <w:rPr>
          <w:rFonts w:asciiTheme="minorHAnsi" w:hAnsiTheme="minorHAnsi" w:cstheme="minorHAnsi"/>
          <w:sz w:val="22"/>
          <w:szCs w:val="22"/>
        </w:rPr>
        <w:t>/are</w:t>
      </w:r>
      <w:r w:rsidR="002F66C4" w:rsidRPr="00E32E4A">
        <w:rPr>
          <w:rFonts w:asciiTheme="minorHAnsi" w:hAnsiTheme="minorHAnsi" w:cstheme="minorHAnsi"/>
          <w:sz w:val="22"/>
          <w:szCs w:val="22"/>
        </w:rPr>
        <w:t xml:space="preserve"> adversely affected.</w:t>
      </w:r>
    </w:p>
    <w:p w14:paraId="3721E55A" w14:textId="4643F673" w:rsidR="001D3DCB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 xml:space="preserve">______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I may discuss this </w:t>
      </w:r>
      <w:r w:rsidR="00FB595C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teaching </w:t>
      </w:r>
      <w:r w:rsidR="00C855AC" w:rsidRPr="00E32E4A">
        <w:rPr>
          <w:rFonts w:asciiTheme="minorHAnsi" w:hAnsiTheme="minorHAnsi" w:cstheme="minorHAnsi"/>
          <w:spacing w:val="-2"/>
          <w:sz w:val="22"/>
          <w:szCs w:val="22"/>
        </w:rPr>
        <w:t>activity</w:t>
      </w:r>
      <w:r w:rsidR="00FB595C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and involved procedures</w:t>
      </w:r>
      <w:r w:rsidR="002F66C4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with my own veterinarian and ask his/her advice.</w:t>
      </w:r>
    </w:p>
    <w:p w14:paraId="717A5FA3" w14:textId="7FA91B1C" w:rsidR="00DD47ED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I have </w:t>
      </w:r>
      <w:r w:rsidR="006A458F" w:rsidRPr="00E32E4A">
        <w:rPr>
          <w:rFonts w:asciiTheme="minorHAnsi" w:hAnsiTheme="minorHAnsi" w:cstheme="minorHAnsi"/>
          <w:sz w:val="22"/>
          <w:szCs w:val="22"/>
        </w:rPr>
        <w:t xml:space="preserve">had time to ask questions regarding this 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teaching </w:t>
      </w:r>
      <w:r w:rsidR="00C855AC" w:rsidRPr="00E32E4A">
        <w:rPr>
          <w:rFonts w:asciiTheme="minorHAnsi" w:hAnsiTheme="minorHAnsi" w:cstheme="minorHAnsi"/>
          <w:sz w:val="22"/>
          <w:szCs w:val="22"/>
        </w:rPr>
        <w:t>activity</w:t>
      </w:r>
      <w:r w:rsidR="006A458F" w:rsidRPr="00E32E4A">
        <w:rPr>
          <w:rFonts w:asciiTheme="minorHAnsi" w:hAnsiTheme="minorHAnsi" w:cstheme="minorHAnsi"/>
          <w:sz w:val="22"/>
          <w:szCs w:val="22"/>
        </w:rPr>
        <w:t xml:space="preserve">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and feel comfortable </w:t>
      </w:r>
      <w:r w:rsidR="00FB595C" w:rsidRPr="00E32E4A">
        <w:rPr>
          <w:rFonts w:asciiTheme="minorHAnsi" w:hAnsiTheme="minorHAnsi" w:cstheme="minorHAnsi"/>
          <w:sz w:val="22"/>
          <w:szCs w:val="22"/>
        </w:rPr>
        <w:t>having my pet</w:t>
      </w:r>
      <w:r w:rsidR="005044E8" w:rsidRPr="00E32E4A">
        <w:rPr>
          <w:rFonts w:asciiTheme="minorHAnsi" w:hAnsiTheme="minorHAnsi" w:cstheme="minorHAnsi"/>
          <w:sz w:val="22"/>
          <w:szCs w:val="22"/>
        </w:rPr>
        <w:t>/animal</w:t>
      </w:r>
      <w:r w:rsidR="00065E19" w:rsidRPr="00E32E4A">
        <w:rPr>
          <w:rFonts w:asciiTheme="minorHAnsi" w:hAnsiTheme="minorHAnsi" w:cstheme="minorHAnsi"/>
          <w:sz w:val="22"/>
          <w:szCs w:val="22"/>
        </w:rPr>
        <w:t>(s)</w:t>
      </w:r>
      <w:r w:rsidR="00FB595C" w:rsidRPr="00E32E4A">
        <w:rPr>
          <w:rFonts w:asciiTheme="minorHAnsi" w:hAnsiTheme="minorHAnsi" w:cstheme="minorHAnsi"/>
          <w:sz w:val="22"/>
          <w:szCs w:val="22"/>
        </w:rPr>
        <w:t xml:space="preserve"> participate </w:t>
      </w:r>
      <w:r w:rsidR="0088741F" w:rsidRPr="00E32E4A">
        <w:rPr>
          <w:rFonts w:asciiTheme="minorHAnsi" w:hAnsiTheme="minorHAnsi" w:cstheme="minorHAnsi"/>
          <w:sz w:val="22"/>
          <w:szCs w:val="22"/>
        </w:rPr>
        <w:t>based on the information provided.</w:t>
      </w:r>
    </w:p>
    <w:p w14:paraId="69E9308F" w14:textId="0866ACBE" w:rsidR="007D3B19" w:rsidRPr="00E32E4A" w:rsidRDefault="004A396B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i/>
          <w:color w:val="0070C0"/>
          <w:sz w:val="22"/>
          <w:szCs w:val="22"/>
        </w:rPr>
      </w:pPr>
      <w:r w:rsidRPr="00E32E4A">
        <w:rPr>
          <w:rFonts w:asciiTheme="minorHAnsi" w:hAnsiTheme="minorHAnsi" w:cstheme="minorHAnsi"/>
          <w:b/>
          <w:sz w:val="22"/>
          <w:szCs w:val="22"/>
        </w:rPr>
        <w:t xml:space="preserve">______ 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   I understand that the funding for this </w:t>
      </w:r>
      <w:r w:rsidRPr="00E32E4A">
        <w:rPr>
          <w:rFonts w:asciiTheme="minorHAnsi" w:hAnsiTheme="minorHAnsi" w:cstheme="minorHAnsi"/>
          <w:sz w:val="22"/>
          <w:szCs w:val="22"/>
        </w:rPr>
        <w:t>teaching activity</w:t>
      </w:r>
      <w:r w:rsidR="0088741F" w:rsidRPr="00E32E4A">
        <w:rPr>
          <w:rFonts w:asciiTheme="minorHAnsi" w:hAnsiTheme="minorHAnsi" w:cstheme="minorHAnsi"/>
          <w:sz w:val="22"/>
          <w:szCs w:val="22"/>
        </w:rPr>
        <w:t xml:space="preserve"> is provided by {</w:t>
      </w:r>
      <w:r w:rsidR="0088741F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enter funding source here</w:t>
      </w:r>
      <w:r w:rsidR="00C855AC" w:rsidRPr="00E32E4A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if appropriate</w:t>
      </w:r>
      <w:r w:rsidR="001101EA" w:rsidRPr="00E32E4A">
        <w:rPr>
          <w:rFonts w:asciiTheme="minorHAnsi" w:hAnsiTheme="minorHAnsi" w:cstheme="minorHAnsi"/>
          <w:i/>
          <w:color w:val="0070C0"/>
          <w:sz w:val="22"/>
          <w:szCs w:val="22"/>
        </w:rPr>
        <w:t>}.</w:t>
      </w:r>
      <w:r w:rsidR="00B51DF2" w:rsidRPr="00E32E4A">
        <w:rPr>
          <w:rFonts w:asciiTheme="minorHAnsi" w:hAnsiTheme="minorHAnsi" w:cstheme="minorHAnsi"/>
          <w:i/>
          <w:color w:val="0070C0"/>
          <w:sz w:val="22"/>
          <w:szCs w:val="22"/>
        </w:rPr>
        <w:t xml:space="preserve"> </w:t>
      </w:r>
    </w:p>
    <w:p w14:paraId="40F518E2" w14:textId="61878DC5" w:rsidR="001101EA" w:rsidRPr="00E32E4A" w:rsidRDefault="007D3B19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left="864" w:right="-720" w:hanging="864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32E4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______</w:t>
      </w: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I certify that I own the above referenced animal</w:t>
      </w:r>
      <w:r w:rsidR="00065E19"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>(s)</w:t>
      </w: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that I agree to allow CSU to use the animal</w:t>
      </w:r>
      <w:r w:rsidR="00065E19"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>(s)</w:t>
      </w: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the above reference</w:t>
      </w:r>
      <w:r w:rsidR="0002522D"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>d</w:t>
      </w: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animal use activity; I am not relinquishing ownership or control over said animal</w:t>
      </w:r>
      <w:r w:rsidR="00065E19"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>(s)</w:t>
      </w: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CSU. </w:t>
      </w:r>
    </w:p>
    <w:p w14:paraId="3721E565" w14:textId="19BDFB39" w:rsidR="002F66C4" w:rsidRPr="00E32E4A" w:rsidRDefault="002F66C4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As a result of discussion with Dr. ________________________, and after reading the above, I voluntarily consent to participate in this </w:t>
      </w:r>
      <w:r w:rsidR="00C855AC" w:rsidRPr="00E32E4A">
        <w:rPr>
          <w:rFonts w:asciiTheme="minorHAnsi" w:hAnsiTheme="minorHAnsi" w:cstheme="minorHAnsi"/>
          <w:spacing w:val="-2"/>
          <w:sz w:val="22"/>
          <w:szCs w:val="22"/>
        </w:rPr>
        <w:t>teaching laboratory</w:t>
      </w:r>
      <w:r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and will follow the instructions of the veterinarians-in-charge</w:t>
      </w:r>
      <w:r w:rsidR="00C855AC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313EE0"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and organizers </w:t>
      </w:r>
      <w:r w:rsidR="00C855AC" w:rsidRPr="00E32E4A">
        <w:rPr>
          <w:rFonts w:asciiTheme="minorHAnsi" w:hAnsiTheme="minorHAnsi" w:cstheme="minorHAnsi"/>
          <w:spacing w:val="-2"/>
          <w:sz w:val="22"/>
          <w:szCs w:val="22"/>
        </w:rPr>
        <w:t>during the teaching activity</w:t>
      </w:r>
      <w:r w:rsidRPr="00E32E4A">
        <w:rPr>
          <w:rFonts w:asciiTheme="minorHAnsi" w:hAnsiTheme="minorHAnsi" w:cstheme="minorHAnsi"/>
          <w:spacing w:val="-2"/>
          <w:sz w:val="22"/>
          <w:szCs w:val="22"/>
        </w:rPr>
        <w:t>.</w:t>
      </w:r>
    </w:p>
    <w:p w14:paraId="285B701B" w14:textId="77777777" w:rsidR="006A7F29" w:rsidRPr="00E32E4A" w:rsidRDefault="006A7F29" w:rsidP="006A7F29">
      <w:pPr>
        <w:tabs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uppressAutoHyphens/>
        <w:spacing w:before="100" w:beforeAutospacing="1" w:after="100" w:afterAutospacing="1"/>
        <w:ind w:right="-720"/>
        <w:rPr>
          <w:rFonts w:asciiTheme="minorHAnsi" w:hAnsiTheme="minorHAnsi" w:cstheme="minorHAnsi"/>
          <w:spacing w:val="-2"/>
          <w:sz w:val="22"/>
          <w:szCs w:val="22"/>
        </w:rPr>
      </w:pPr>
    </w:p>
    <w:p w14:paraId="3721E566" w14:textId="77777777" w:rsidR="002F66C4" w:rsidRPr="00E32E4A" w:rsidRDefault="002F66C4" w:rsidP="006A7F29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ind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 xml:space="preserve">Signed ___________________________________________ </w:t>
      </w:r>
      <w:r w:rsidRPr="00E32E4A">
        <w:rPr>
          <w:rFonts w:asciiTheme="minorHAnsi" w:hAnsiTheme="minorHAnsi" w:cstheme="minorHAnsi"/>
          <w:spacing w:val="-2"/>
          <w:sz w:val="22"/>
          <w:szCs w:val="22"/>
        </w:rPr>
        <w:tab/>
        <w:t xml:space="preserve">Date ____________________ </w:t>
      </w:r>
    </w:p>
    <w:p w14:paraId="3721E567" w14:textId="77777777" w:rsidR="002F66C4" w:rsidRPr="00E32E4A" w:rsidRDefault="002F66C4" w:rsidP="006A7F29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ind w:right="-720"/>
        <w:rPr>
          <w:rFonts w:asciiTheme="minorHAnsi" w:hAnsiTheme="minorHAnsi" w:cstheme="minorHAnsi"/>
          <w:spacing w:val="-2"/>
          <w:sz w:val="22"/>
          <w:szCs w:val="22"/>
        </w:rPr>
      </w:pPr>
      <w:r w:rsidRPr="00E32E4A">
        <w:rPr>
          <w:rFonts w:asciiTheme="minorHAnsi" w:hAnsiTheme="minorHAnsi" w:cstheme="minorHAnsi"/>
          <w:spacing w:val="-2"/>
          <w:sz w:val="22"/>
          <w:szCs w:val="22"/>
        </w:rPr>
        <w:tab/>
      </w:r>
      <w:r w:rsidRPr="00E32E4A">
        <w:rPr>
          <w:rFonts w:asciiTheme="minorHAnsi" w:hAnsiTheme="minorHAnsi" w:cstheme="minorHAnsi"/>
          <w:spacing w:val="-2"/>
          <w:sz w:val="22"/>
          <w:szCs w:val="22"/>
        </w:rPr>
        <w:tab/>
        <w:t xml:space="preserve">Owner or authorized agent of the owner    </w:t>
      </w:r>
    </w:p>
    <w:p w14:paraId="3721E568" w14:textId="77777777" w:rsidR="001D3DCB" w:rsidRPr="00E32E4A" w:rsidRDefault="001D3DCB" w:rsidP="006A7F29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00" w:beforeAutospacing="1" w:after="100" w:afterAutospacing="1"/>
        <w:ind w:right="-720"/>
        <w:rPr>
          <w:rFonts w:asciiTheme="minorHAnsi" w:hAnsiTheme="minorHAnsi" w:cstheme="minorHAnsi"/>
          <w:sz w:val="22"/>
          <w:szCs w:val="22"/>
        </w:rPr>
      </w:pPr>
    </w:p>
    <w:p w14:paraId="0395E664" w14:textId="5986D1ED" w:rsidR="009E322D" w:rsidRPr="00E32E4A" w:rsidRDefault="002F66C4" w:rsidP="006A7F29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00" w:beforeAutospacing="1" w:after="100" w:afterAutospacing="1"/>
        <w:ind w:right="-720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sz w:val="22"/>
          <w:szCs w:val="22"/>
        </w:rPr>
        <w:t xml:space="preserve">Witnessed By: _____________________________________ </w:t>
      </w:r>
      <w:r w:rsidRPr="00E32E4A">
        <w:rPr>
          <w:rFonts w:asciiTheme="minorHAnsi" w:hAnsiTheme="minorHAnsi" w:cstheme="minorHAnsi"/>
          <w:sz w:val="22"/>
          <w:szCs w:val="22"/>
        </w:rPr>
        <w:tab/>
        <w:t>Date ____________________</w:t>
      </w:r>
    </w:p>
    <w:p w14:paraId="7F55678D" w14:textId="313B67AA" w:rsidR="009E322D" w:rsidRPr="00E32E4A" w:rsidRDefault="009E322D" w:rsidP="006A7F29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00" w:beforeAutospacing="1" w:after="100" w:afterAutospacing="1"/>
        <w:ind w:right="-720"/>
        <w:rPr>
          <w:rFonts w:asciiTheme="minorHAnsi" w:hAnsiTheme="minorHAnsi" w:cstheme="minorHAnsi"/>
          <w:color w:val="0070C0"/>
          <w:sz w:val="22"/>
          <w:szCs w:val="22"/>
        </w:rPr>
      </w:pPr>
      <w:r w:rsidRPr="00E32E4A">
        <w:rPr>
          <w:rFonts w:asciiTheme="minorHAnsi" w:hAnsiTheme="minorHAnsi" w:cstheme="minorHAnsi"/>
          <w:color w:val="000000" w:themeColor="text1"/>
          <w:sz w:val="22"/>
          <w:szCs w:val="22"/>
        </w:rPr>
        <w:t>For questions about this teaching protocol, please contact:</w:t>
      </w:r>
      <w:r w:rsidRPr="00E32E4A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Protocol Specific contact information</w:t>
      </w:r>
      <w:r w:rsidRPr="00E32E4A">
        <w:rPr>
          <w:rFonts w:asciiTheme="minorHAnsi" w:hAnsiTheme="minorHAnsi" w:cstheme="minorHAnsi"/>
          <w:color w:val="0070C0"/>
          <w:sz w:val="22"/>
          <w:szCs w:val="22"/>
        </w:rPr>
        <w:t xml:space="preserve"> (</w:t>
      </w:r>
      <w:r w:rsidRPr="00E32E4A">
        <w:rPr>
          <w:rFonts w:asciiTheme="minorHAnsi" w:hAnsiTheme="minorHAnsi" w:cstheme="minorHAnsi"/>
          <w:i/>
          <w:color w:val="0070C0"/>
          <w:sz w:val="22"/>
          <w:szCs w:val="22"/>
        </w:rPr>
        <w:t>example</w:t>
      </w:r>
      <w:r w:rsidRPr="00E32E4A">
        <w:rPr>
          <w:rFonts w:asciiTheme="minorHAnsi" w:hAnsiTheme="minorHAnsi" w:cstheme="minorHAnsi"/>
          <w:color w:val="0070C0"/>
          <w:sz w:val="22"/>
          <w:szCs w:val="22"/>
        </w:rPr>
        <w:t xml:space="preserve"> PI phone and e-mail)</w:t>
      </w:r>
    </w:p>
    <w:p w14:paraId="41A277EA" w14:textId="3F6D086A" w:rsidR="006A7F29" w:rsidRPr="00E32E4A" w:rsidRDefault="00E32E4A" w:rsidP="00E32E4A">
      <w:pPr>
        <w:pStyle w:val="Document1"/>
        <w:keepNext w:val="0"/>
        <w:keepLines w:val="0"/>
        <w:tabs>
          <w:tab w:val="clear" w:pos="-720"/>
          <w:tab w:val="left" w:pos="-418"/>
          <w:tab w:val="left" w:pos="302"/>
          <w:tab w:val="left" w:pos="1022"/>
          <w:tab w:val="left" w:pos="1382"/>
          <w:tab w:val="left" w:pos="1742"/>
          <w:tab w:val="left" w:pos="2102"/>
          <w:tab w:val="left" w:pos="2462"/>
          <w:tab w:val="left" w:pos="3182"/>
          <w:tab w:val="left" w:pos="3902"/>
          <w:tab w:val="left" w:pos="4622"/>
          <w:tab w:val="left" w:pos="5342"/>
          <w:tab w:val="left" w:pos="6062"/>
          <w:tab w:val="left" w:pos="6782"/>
          <w:tab w:val="left" w:pos="7502"/>
          <w:tab w:val="left" w:pos="8222"/>
          <w:tab w:val="left" w:pos="8942"/>
          <w:tab w:val="left" w:pos="9662"/>
          <w:tab w:val="left" w:pos="10382"/>
          <w:tab w:val="left" w:pos="11102"/>
          <w:tab w:val="left" w:pos="11822"/>
          <w:tab w:val="left" w:pos="12542"/>
          <w:tab w:val="left" w:pos="13262"/>
          <w:tab w:val="left" w:pos="13982"/>
          <w:tab w:val="left" w:pos="14702"/>
          <w:tab w:val="left" w:pos="15422"/>
          <w:tab w:val="left" w:pos="16142"/>
          <w:tab w:val="left" w:pos="16862"/>
          <w:tab w:val="left" w:pos="17582"/>
          <w:tab w:val="left" w:pos="18302"/>
          <w:tab w:val="left" w:pos="19022"/>
          <w:tab w:val="left" w:pos="19742"/>
        </w:tabs>
        <w:spacing w:before="100" w:beforeAutospacing="1" w:after="100" w:afterAutospacing="1"/>
        <w:ind w:right="-720"/>
        <w:rPr>
          <w:rFonts w:asciiTheme="minorHAnsi" w:hAnsiTheme="minorHAnsi" w:cstheme="minorHAnsi"/>
          <w:sz w:val="22"/>
          <w:szCs w:val="22"/>
        </w:rPr>
      </w:pPr>
      <w:r w:rsidRPr="00E32E4A">
        <w:rPr>
          <w:rFonts w:asciiTheme="minorHAnsi" w:hAnsiTheme="minorHAnsi" w:cstheme="minorHAnsi"/>
          <w:color w:val="000000"/>
          <w:sz w:val="22"/>
          <w:szCs w:val="22"/>
        </w:rPr>
        <w:t xml:space="preserve">For questions about the ethical conduct of animal research at Colorado State University, please go to Reporting Animal Welfare Concerns website: </w:t>
      </w:r>
      <w:hyperlink r:id="rId14" w:history="1">
        <w:r w:rsidR="00A702C5" w:rsidRPr="00215FCF">
          <w:rPr>
            <w:rStyle w:val="Hyperlink"/>
            <w:rFonts w:asciiTheme="minorHAnsi" w:hAnsiTheme="minorHAnsi" w:cstheme="minorHAnsi"/>
            <w:sz w:val="22"/>
            <w:szCs w:val="22"/>
          </w:rPr>
          <w:t>https://www.research.colostate.edu/orcc/iacuc/reporting-animal-w</w:t>
        </w:r>
        <w:r w:rsidR="00A702C5" w:rsidRPr="00215FCF">
          <w:rPr>
            <w:rStyle w:val="Hyperlink"/>
            <w:rFonts w:asciiTheme="minorHAnsi" w:hAnsiTheme="minorHAnsi" w:cstheme="minorHAnsi"/>
            <w:sz w:val="22"/>
            <w:szCs w:val="22"/>
          </w:rPr>
          <w:t>e</w:t>
        </w:r>
        <w:r w:rsidR="00A702C5" w:rsidRPr="00215FCF">
          <w:rPr>
            <w:rStyle w:val="Hyperlink"/>
            <w:rFonts w:asciiTheme="minorHAnsi" w:hAnsiTheme="minorHAnsi" w:cstheme="minorHAnsi"/>
            <w:sz w:val="22"/>
            <w:szCs w:val="22"/>
          </w:rPr>
          <w:t>lfare-concerns/</w:t>
        </w:r>
      </w:hyperlink>
      <w:r w:rsidRPr="00E32E4A">
        <w:rPr>
          <w:rFonts w:asciiTheme="minorHAnsi" w:hAnsiTheme="minorHAnsi" w:cstheme="minorHAnsi"/>
          <w:color w:val="000000"/>
          <w:sz w:val="22"/>
          <w:szCs w:val="22"/>
        </w:rPr>
        <w:t xml:space="preserve"> or email IACUC Staff: </w:t>
      </w:r>
      <w:hyperlink r:id="rId15" w:history="1">
        <w:r w:rsidRPr="00E32E4A">
          <w:rPr>
            <w:rStyle w:val="Hyperlink"/>
            <w:rFonts w:asciiTheme="minorHAnsi" w:hAnsiTheme="minorHAnsi" w:cstheme="minorHAnsi"/>
            <w:sz w:val="22"/>
            <w:szCs w:val="22"/>
          </w:rPr>
          <w:t>CSU_IACUC@colostate.edu</w:t>
        </w:r>
      </w:hyperlink>
      <w:r w:rsidRPr="00E32E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sectPr w:rsidR="006A7F29" w:rsidRPr="00E32E4A" w:rsidSect="006A7F29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080" w:right="1080" w:bottom="1080" w:left="108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5D71" w14:textId="77777777" w:rsidR="00CF5B33" w:rsidRDefault="00CF5B33">
      <w:r>
        <w:separator/>
      </w:r>
    </w:p>
  </w:endnote>
  <w:endnote w:type="continuationSeparator" w:id="0">
    <w:p w14:paraId="4450A437" w14:textId="77777777" w:rsidR="00CF5B33" w:rsidRDefault="00CF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﷽﷽﷽﷽﷽﷽쐑Ā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0DD0E" w14:textId="77777777" w:rsidR="0062639D" w:rsidRDefault="0062639D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6CF544FA" w14:textId="77777777" w:rsidR="00DD47ED" w:rsidRDefault="00DD4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4292" w14:textId="735BF874" w:rsidR="00DD47ED" w:rsidRPr="0062639D" w:rsidRDefault="0062639D">
    <w:pPr>
      <w:pStyle w:val="Footer"/>
      <w:jc w:val="center"/>
      <w:rPr>
        <w:noProof/>
        <w:color w:val="4F81BD" w:themeColor="accent1"/>
      </w:rPr>
    </w:pPr>
    <w:r w:rsidRPr="0062639D">
      <w:rPr>
        <w:color w:val="4F81BD" w:themeColor="accent1"/>
      </w:rPr>
      <w:t xml:space="preserve">Page </w:t>
    </w:r>
    <w:r w:rsidR="00DD47ED" w:rsidRPr="0062639D">
      <w:rPr>
        <w:color w:val="4F81BD" w:themeColor="accent1"/>
      </w:rPr>
      <w:fldChar w:fldCharType="begin"/>
    </w:r>
    <w:r w:rsidR="00DD47ED" w:rsidRPr="0062639D">
      <w:rPr>
        <w:color w:val="4F81BD" w:themeColor="accent1"/>
      </w:rPr>
      <w:instrText xml:space="preserve"> PAGE   \* MERGEFORMAT </w:instrText>
    </w:r>
    <w:r w:rsidR="00DD47ED" w:rsidRPr="0062639D">
      <w:rPr>
        <w:color w:val="4F81BD" w:themeColor="accent1"/>
      </w:rPr>
      <w:fldChar w:fldCharType="separate"/>
    </w:r>
    <w:r w:rsidR="00DD47ED" w:rsidRPr="0062639D">
      <w:rPr>
        <w:noProof/>
        <w:color w:val="4F81BD" w:themeColor="accent1"/>
      </w:rPr>
      <w:t>2</w:t>
    </w:r>
    <w:r w:rsidR="00DD47ED" w:rsidRPr="0062639D">
      <w:rPr>
        <w:noProof/>
        <w:color w:val="4F81BD" w:themeColor="accent1"/>
      </w:rPr>
      <w:fldChar w:fldCharType="end"/>
    </w:r>
    <w:r w:rsidRPr="0062639D">
      <w:rPr>
        <w:noProof/>
        <w:color w:val="4F81BD" w:themeColor="accent1"/>
      </w:rPr>
      <w:t xml:space="preserve"> of 3</w:t>
    </w:r>
  </w:p>
  <w:p w14:paraId="1F819CE2" w14:textId="77777777" w:rsidR="00DD47ED" w:rsidRDefault="00DD4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42E0" w14:textId="77777777" w:rsidR="00CF5B33" w:rsidRDefault="00CF5B33">
      <w:r>
        <w:separator/>
      </w:r>
    </w:p>
  </w:footnote>
  <w:footnote w:type="continuationSeparator" w:id="0">
    <w:p w14:paraId="19860771" w14:textId="77777777" w:rsidR="00CF5B33" w:rsidRDefault="00CF5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E907F" w14:textId="1CBB7137" w:rsidR="00DD47ED" w:rsidRPr="00DD47ED" w:rsidRDefault="00DD47ED">
    <w:pPr>
      <w:pStyle w:val="Header"/>
      <w:rPr>
        <w:color w:val="0070C0"/>
      </w:rPr>
    </w:pPr>
    <w:r w:rsidRPr="00DD47ED">
      <w:rPr>
        <w:color w:val="0070C0"/>
      </w:rPr>
      <w:t>Short Teaching Activity Title</w:t>
    </w:r>
  </w:p>
  <w:p w14:paraId="5DF3148F" w14:textId="77777777" w:rsidR="00DD47ED" w:rsidRDefault="00DD47ED">
    <w:pPr>
      <w:pStyle w:val="Header"/>
    </w:pPr>
  </w:p>
  <w:p w14:paraId="397BAFFF" w14:textId="56E8325E" w:rsidR="00DD47ED" w:rsidRDefault="00DD47ED">
    <w:pPr>
      <w:pStyle w:val="Header"/>
    </w:pPr>
    <w:r>
      <w:t>Animal Name</w:t>
    </w:r>
    <w:r w:rsidR="00FB477A">
      <w:t>/Date</w:t>
    </w:r>
    <w:r>
      <w:t>: _______________________________</w:t>
    </w:r>
  </w:p>
  <w:p w14:paraId="3721E573" w14:textId="77777777" w:rsidR="006E29B6" w:rsidRPr="0053651C" w:rsidRDefault="006E29B6" w:rsidP="006E29B6">
    <w:pPr>
      <w:pStyle w:val="Header"/>
      <w:jc w:val="right"/>
      <w:rPr>
        <w:i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10C8" w14:textId="26C9E680" w:rsidR="00DD47ED" w:rsidRDefault="00DD47ED">
    <w:pPr>
      <w:pStyle w:val="Header"/>
    </w:pPr>
    <w:r w:rsidRPr="00DD47ED">
      <w:rPr>
        <w:color w:val="0070C0"/>
        <w:sz w:val="28"/>
      </w:rPr>
      <w:ptab w:relativeTo="margin" w:alignment="center" w:leader="none"/>
    </w:r>
    <w:r w:rsidRPr="00DD47ED">
      <w:rPr>
        <w:color w:val="0070C0"/>
        <w:sz w:val="28"/>
      </w:rPr>
      <w:t>Short Teaching Protocol Title</w:t>
    </w:r>
    <w:r w:rsidRPr="00DD47ED">
      <w:rPr>
        <w:color w:val="0070C0"/>
        <w:sz w:val="2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4280C"/>
    <w:multiLevelType w:val="hybridMultilevel"/>
    <w:tmpl w:val="3028D386"/>
    <w:lvl w:ilvl="0" w:tplc="FFFFFFFF">
      <w:start w:val="1"/>
      <w:numFmt w:val="decimal"/>
      <w:lvlText w:val="%1."/>
      <w:lvlJc w:val="left"/>
      <w:pPr>
        <w:tabs>
          <w:tab w:val="num" w:pos="2700"/>
        </w:tabs>
        <w:ind w:left="262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 w15:restartNumberingAfterBreak="0">
    <w:nsid w:val="59990B7C"/>
    <w:multiLevelType w:val="hybridMultilevel"/>
    <w:tmpl w:val="3028D3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288" w:hanging="28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4065793">
    <w:abstractNumId w:val="0"/>
  </w:num>
  <w:num w:numId="2" w16cid:durableId="67753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93E"/>
    <w:rsid w:val="00002945"/>
    <w:rsid w:val="00011FFA"/>
    <w:rsid w:val="0002498F"/>
    <w:rsid w:val="0002522D"/>
    <w:rsid w:val="00044961"/>
    <w:rsid w:val="000548B3"/>
    <w:rsid w:val="000658D6"/>
    <w:rsid w:val="000659F5"/>
    <w:rsid w:val="00065E19"/>
    <w:rsid w:val="0007167E"/>
    <w:rsid w:val="00086891"/>
    <w:rsid w:val="000C00EA"/>
    <w:rsid w:val="000C593E"/>
    <w:rsid w:val="000E17D5"/>
    <w:rsid w:val="001101EA"/>
    <w:rsid w:val="00124D69"/>
    <w:rsid w:val="00134734"/>
    <w:rsid w:val="00145D3A"/>
    <w:rsid w:val="0015198C"/>
    <w:rsid w:val="001608BE"/>
    <w:rsid w:val="001A040C"/>
    <w:rsid w:val="001B0E38"/>
    <w:rsid w:val="001C19E7"/>
    <w:rsid w:val="001D3DCB"/>
    <w:rsid w:val="001E25F9"/>
    <w:rsid w:val="002178C9"/>
    <w:rsid w:val="00244562"/>
    <w:rsid w:val="0028604F"/>
    <w:rsid w:val="002B47A5"/>
    <w:rsid w:val="002C64FC"/>
    <w:rsid w:val="002E1A7C"/>
    <w:rsid w:val="002F66C4"/>
    <w:rsid w:val="00313EE0"/>
    <w:rsid w:val="003A5A41"/>
    <w:rsid w:val="003C1EC7"/>
    <w:rsid w:val="00412448"/>
    <w:rsid w:val="004656F8"/>
    <w:rsid w:val="004912F2"/>
    <w:rsid w:val="004A396B"/>
    <w:rsid w:val="005044E8"/>
    <w:rsid w:val="005138D8"/>
    <w:rsid w:val="00530C42"/>
    <w:rsid w:val="0053651C"/>
    <w:rsid w:val="005A08CF"/>
    <w:rsid w:val="005D0D30"/>
    <w:rsid w:val="005D201F"/>
    <w:rsid w:val="005E19C8"/>
    <w:rsid w:val="0062639D"/>
    <w:rsid w:val="00632B8B"/>
    <w:rsid w:val="0067065A"/>
    <w:rsid w:val="006719DD"/>
    <w:rsid w:val="006A458F"/>
    <w:rsid w:val="006A7F29"/>
    <w:rsid w:val="006C6176"/>
    <w:rsid w:val="006D264C"/>
    <w:rsid w:val="006D53FC"/>
    <w:rsid w:val="006E1355"/>
    <w:rsid w:val="006E29B6"/>
    <w:rsid w:val="006E330A"/>
    <w:rsid w:val="007009F4"/>
    <w:rsid w:val="007034EE"/>
    <w:rsid w:val="00715C6E"/>
    <w:rsid w:val="00790F1C"/>
    <w:rsid w:val="007977E8"/>
    <w:rsid w:val="007B680D"/>
    <w:rsid w:val="007D3B19"/>
    <w:rsid w:val="00805BD3"/>
    <w:rsid w:val="00814EC5"/>
    <w:rsid w:val="008230BC"/>
    <w:rsid w:val="008273D6"/>
    <w:rsid w:val="008470A8"/>
    <w:rsid w:val="00860FD7"/>
    <w:rsid w:val="008621B1"/>
    <w:rsid w:val="00874B57"/>
    <w:rsid w:val="008846E2"/>
    <w:rsid w:val="0088741F"/>
    <w:rsid w:val="008B1FCF"/>
    <w:rsid w:val="00904B99"/>
    <w:rsid w:val="009B29E7"/>
    <w:rsid w:val="009D46CF"/>
    <w:rsid w:val="009E322D"/>
    <w:rsid w:val="009E43AF"/>
    <w:rsid w:val="00A702C5"/>
    <w:rsid w:val="00A73C60"/>
    <w:rsid w:val="00AA693F"/>
    <w:rsid w:val="00AB1D5C"/>
    <w:rsid w:val="00AB688D"/>
    <w:rsid w:val="00AC5117"/>
    <w:rsid w:val="00AE643A"/>
    <w:rsid w:val="00AE6E13"/>
    <w:rsid w:val="00AF2A13"/>
    <w:rsid w:val="00AF3C6B"/>
    <w:rsid w:val="00AF66D4"/>
    <w:rsid w:val="00B06B1C"/>
    <w:rsid w:val="00B22FF3"/>
    <w:rsid w:val="00B34849"/>
    <w:rsid w:val="00B51DF2"/>
    <w:rsid w:val="00B6616A"/>
    <w:rsid w:val="00B81355"/>
    <w:rsid w:val="00B869FD"/>
    <w:rsid w:val="00BD3832"/>
    <w:rsid w:val="00C17B11"/>
    <w:rsid w:val="00C17C81"/>
    <w:rsid w:val="00C22F2B"/>
    <w:rsid w:val="00C855AC"/>
    <w:rsid w:val="00C92548"/>
    <w:rsid w:val="00CB664D"/>
    <w:rsid w:val="00CC0B53"/>
    <w:rsid w:val="00CF1ED7"/>
    <w:rsid w:val="00CF5B33"/>
    <w:rsid w:val="00D25E4D"/>
    <w:rsid w:val="00D31AAE"/>
    <w:rsid w:val="00D357D6"/>
    <w:rsid w:val="00D53570"/>
    <w:rsid w:val="00D7452A"/>
    <w:rsid w:val="00D87E47"/>
    <w:rsid w:val="00D958F8"/>
    <w:rsid w:val="00DA0120"/>
    <w:rsid w:val="00DB5CDA"/>
    <w:rsid w:val="00DC26AE"/>
    <w:rsid w:val="00DC399A"/>
    <w:rsid w:val="00DD47ED"/>
    <w:rsid w:val="00DD78AF"/>
    <w:rsid w:val="00DF24BE"/>
    <w:rsid w:val="00DF64C3"/>
    <w:rsid w:val="00E00435"/>
    <w:rsid w:val="00E01879"/>
    <w:rsid w:val="00E07941"/>
    <w:rsid w:val="00E26775"/>
    <w:rsid w:val="00E26D2A"/>
    <w:rsid w:val="00E32E4A"/>
    <w:rsid w:val="00E335CE"/>
    <w:rsid w:val="00EA569C"/>
    <w:rsid w:val="00ED5E23"/>
    <w:rsid w:val="00EE41A1"/>
    <w:rsid w:val="00EF6C95"/>
    <w:rsid w:val="00EF6D13"/>
    <w:rsid w:val="00F123CC"/>
    <w:rsid w:val="00F81E4F"/>
    <w:rsid w:val="00F84FDC"/>
    <w:rsid w:val="00FB477A"/>
    <w:rsid w:val="00FB595C"/>
    <w:rsid w:val="00FC596D"/>
    <w:rsid w:val="00FD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1E52C"/>
  <w14:defaultImageDpi w14:val="300"/>
  <w15:docId w15:val="{BAB50529-7122-4C84-8165-A4E58DBED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814EC5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qFormat/>
    <w:rsid w:val="00814EC5"/>
    <w:pPr>
      <w:keepNext/>
      <w:tabs>
        <w:tab w:val="center" w:pos="4680"/>
      </w:tabs>
      <w:suppressAutoHyphens/>
      <w:jc w:val="both"/>
      <w:outlineLvl w:val="0"/>
    </w:pPr>
    <w:rPr>
      <w:rFonts w:ascii="Arial" w:eastAsia="Times New Roman" w:hAnsi="Arial"/>
      <w:b/>
      <w:spacing w:val="-3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4EC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14EC5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814EC5"/>
    <w:pPr>
      <w:widowControl w:val="0"/>
    </w:pPr>
    <w:rPr>
      <w:rFonts w:ascii="Courier New" w:eastAsia="Times New Roman" w:hAnsi="Courier New"/>
    </w:rPr>
  </w:style>
  <w:style w:type="paragraph" w:styleId="NormalWeb">
    <w:name w:val="Normal (Web)"/>
    <w:basedOn w:val="Normal"/>
    <w:rsid w:val="00814EC5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qFormat/>
    <w:rsid w:val="00814EC5"/>
    <w:rPr>
      <w:b/>
      <w:bCs/>
    </w:rPr>
  </w:style>
  <w:style w:type="paragraph" w:styleId="BodyText2">
    <w:name w:val="Body Text 2"/>
    <w:basedOn w:val="Normal"/>
    <w:rsid w:val="00814EC5"/>
    <w:pPr>
      <w:spacing w:after="120" w:line="480" w:lineRule="auto"/>
    </w:pPr>
    <w:rPr>
      <w:rFonts w:ascii="Times New Roman" w:eastAsia="Times New Roman" w:hAnsi="Times New Roman"/>
    </w:rPr>
  </w:style>
  <w:style w:type="paragraph" w:customStyle="1" w:styleId="Document1">
    <w:name w:val="Document 1"/>
    <w:rsid w:val="00814EC5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</w:rPr>
  </w:style>
  <w:style w:type="paragraph" w:styleId="BodyText">
    <w:name w:val="Body Text"/>
    <w:basedOn w:val="Normal"/>
    <w:rsid w:val="00814EC5"/>
    <w:pPr>
      <w:tabs>
        <w:tab w:val="left" w:pos="-720"/>
      </w:tabs>
      <w:suppressAutoHyphens/>
      <w:spacing w:before="120"/>
      <w:jc w:val="both"/>
    </w:pPr>
    <w:rPr>
      <w:rFonts w:ascii="Arial" w:hAnsi="Arial"/>
      <w:sz w:val="20"/>
    </w:rPr>
  </w:style>
  <w:style w:type="character" w:styleId="Hyperlink">
    <w:name w:val="Hyperlink"/>
    <w:rsid w:val="002F66C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F66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66C4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AA693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E00435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DD47ED"/>
    <w:rPr>
      <w:rFonts w:ascii="Times" w:eastAsia="Times" w:hAnsi="Times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D47ED"/>
    <w:rPr>
      <w:rFonts w:ascii="Times" w:eastAsia="Times" w:hAnsi="Times"/>
      <w:sz w:val="24"/>
    </w:rPr>
  </w:style>
  <w:style w:type="character" w:customStyle="1" w:styleId="apple-converted-space">
    <w:name w:val="apple-converted-space"/>
    <w:basedOn w:val="DefaultParagraphFont"/>
    <w:rsid w:val="009E322D"/>
  </w:style>
  <w:style w:type="character" w:styleId="LineNumber">
    <w:name w:val="line number"/>
    <w:basedOn w:val="DefaultParagraphFont"/>
    <w:semiHidden/>
    <w:unhideWhenUsed/>
    <w:rsid w:val="00AF2A13"/>
  </w:style>
  <w:style w:type="character" w:styleId="UnresolvedMention">
    <w:name w:val="Unresolved Mention"/>
    <w:basedOn w:val="DefaultParagraphFont"/>
    <w:rsid w:val="00E32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csu-cvmbs.colostate.edu/vt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5" Type="http://schemas.openxmlformats.org/officeDocument/2006/relationships/hyperlink" Target="mailto:CSU_IACUC@colostate.edu" TargetMode="External"/><Relationship Id="rId10" Type="http://schemas.openxmlformats.org/officeDocument/2006/relationships/hyperlink" Target="http://csu-cvmbs.colostate.edu/vth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search.colostate.edu/orcc/iacuc/reporting-animal-welfare-concer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BAFC4A62CF534180720F506A8F9298" ma:contentTypeVersion="16" ma:contentTypeDescription="Create a new document." ma:contentTypeScope="" ma:versionID="4ee2360f495ca7b571fc905ab5563166">
  <xsd:schema xmlns:xsd="http://www.w3.org/2001/XMLSchema" xmlns:xs="http://www.w3.org/2001/XMLSchema" xmlns:p="http://schemas.microsoft.com/office/2006/metadata/properties" xmlns:ns2="45f2bfd5-cae2-475d-82de-9af62956a064" xmlns:ns3="ac171c31-cac2-4cd0-ab4b-6500c5ef07d7" targetNamespace="http://schemas.microsoft.com/office/2006/metadata/properties" ma:root="true" ma:fieldsID="65a5b6e492370f1be27da60458e16960" ns2:_="" ns3:_="">
    <xsd:import namespace="45f2bfd5-cae2-475d-82de-9af62956a064"/>
    <xsd:import namespace="ac171c31-cac2-4cd0-ab4b-6500c5ef07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2bfd5-cae2-475d-82de-9af62956a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71c31-cac2-4cd0-ab4b-6500c5ef0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6518c9-409b-41d8-9892-6dd5d3c490bf}" ma:internalName="TaxCatchAll" ma:showField="CatchAllData" ma:web="ac171c31-cac2-4cd0-ab4b-6500c5ef07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171c31-cac2-4cd0-ab4b-6500c5ef07d7" xsi:nil="true"/>
    <lcf76f155ced4ddcb4097134ff3c332f xmlns="45f2bfd5-cae2-475d-82de-9af62956a0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5571A-ED1C-4648-94E2-4FADF52A2A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2bfd5-cae2-475d-82de-9af62956a064"/>
    <ds:schemaRef ds:uri="ac171c31-cac2-4cd0-ab4b-6500c5ef0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ADFF7A-6567-449B-930B-7ACE815550F5}">
  <ds:schemaRefs>
    <ds:schemaRef ds:uri="http://schemas.microsoft.com/office/2006/metadata/properties"/>
    <ds:schemaRef ds:uri="http://schemas.microsoft.com/office/infopath/2007/PartnerControls"/>
    <ds:schemaRef ds:uri="ac171c31-cac2-4cd0-ab4b-6500c5ef07d7"/>
    <ds:schemaRef ds:uri="45f2bfd5-cae2-475d-82de-9af62956a064"/>
  </ds:schemaRefs>
</ds:datastoreItem>
</file>

<file path=customXml/itemProps3.xml><?xml version="1.0" encoding="utf-8"?>
<ds:datastoreItem xmlns:ds="http://schemas.openxmlformats.org/officeDocument/2006/customXml" ds:itemID="{01D9DF02-7B4F-424C-A86A-DB48C20758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OWNER INFORMED CONSENT</vt:lpstr>
    </vt:vector>
  </TitlesOfParts>
  <Company>UW School of VetMed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OWNER INFORMED CONSENT</dc:title>
  <dc:creator>Weishaar,Kristen</dc:creator>
  <cp:lastModifiedBy>Alvarado,Chrissi</cp:lastModifiedBy>
  <cp:revision>4</cp:revision>
  <cp:lastPrinted>2014-12-09T23:35:00Z</cp:lastPrinted>
  <dcterms:created xsi:type="dcterms:W3CDTF">2022-01-24T18:38:00Z</dcterms:created>
  <dcterms:modified xsi:type="dcterms:W3CDTF">2023-02-17T16:46:00Z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2f7e8f3e-7adf-4ddb-8114-2f7968328e76</vt:lpwstr>
  </property>
  <property fmtid="{D5CDD505-2E9C-101B-9397-08002B2CF9AE}" pid="3" name="ContentTypeId">
    <vt:lpwstr>0x01010096EFC5516B5555409B0BC3E07D96D553</vt:lpwstr>
  </property>
  <property fmtid="{D5CDD505-2E9C-101B-9397-08002B2CF9AE}" pid="4" name="MediaServiceImageTags">
    <vt:lpwstr/>
  </property>
</Properties>
</file>